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1"/>
          <w:szCs w:val="41"/>
        </w:rPr>
        <w:t>Сценарий "Дня Знаний"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Сентябрь наступил,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закончилось лето,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Пришёл праздник знаний, учёбы, отметок.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Дети, родители, учителя,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 праздником вас поздравляем, друзья!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Встретились снова друзья и подруги,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Наверное, много расскажут друг другу: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0 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том, что увидели, где побывали,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 что с кем случилось, пока отдыхали,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Я тоже порадуюсь - повод же есть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-Тому, что мы снова собрались все здесь,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Тому, что за лето м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ы все повзрослели,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Выросли, сил набрались, загорели.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Сорок минут - и первый звонок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Вас позовёт опять на урок.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Завтра учебные будни начнутся.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Ну, а сегодня - праздничный час!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 праздником мы поздравляем всех вас!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  <w:proofErr w:type="gramStart"/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-В</w:t>
      </w:r>
      <w:proofErr w:type="gramEnd"/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нимание! Внимание!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Спешим вам сообщить,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Что первоклассников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Пора б к нам пригласить.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Пусть прозвучат аплодисменты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честь этого прекрасного момента!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Встречайте! 1 класс! Учитель </w:t>
      </w:r>
      <w:proofErr w:type="spellStart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Топорина</w:t>
      </w:r>
      <w:proofErr w:type="spellEnd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Любовь Алексеевна 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ведущий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Давайте проверим, все ли на месте.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1 класс – громко крикнет слово «школа», 2 класс – слово «рада», 3 класс – слово «встретить», 4 класс слово «нас», а учителя и родители – помашут руками</w:t>
      </w:r>
    </w:p>
    <w:p w:rsidR="00A64580" w:rsidRP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ведущий: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Торжественная линейка, </w:t>
      </w:r>
      <w:proofErr w:type="gramStart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посвященную</w:t>
      </w:r>
      <w:proofErr w:type="gramEnd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Дню Знаний, объявляется открытой.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Звучит гимн)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-Нарядные, парадные, Такие ненаглядные,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Причёсанные с бантиками Девочки стоят.</w:t>
      </w:r>
    </w:p>
    <w:p w:rsid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BF351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мальчики отличные,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Такие симпатичные,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Такие аккуратные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 нас сейчас глядят.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BF351E" w:rsidRDefault="00A64580" w:rsidP="00A64580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Все бывшие проказники </w:t>
      </w:r>
    </w:p>
    <w:p w:rsidR="00BF351E" w:rsidRDefault="00A64580" w:rsidP="00A64580">
      <w:pP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-Сегодня первоклассники! </w:t>
      </w:r>
    </w:p>
    <w:p w:rsidR="00F12821" w:rsidRPr="00FD617A" w:rsidRDefault="00A64580" w:rsidP="00A64580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 ведущий: </w:t>
      </w:r>
      <w:proofErr w:type="gramStart"/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-И</w:t>
      </w:r>
      <w:proofErr w:type="gramEnd"/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дут они в школу в первый раз,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Прощайте, дошколята!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Мы в братство школьное сейчас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Их примем всех, ребята!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ученик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Листья желтые летят, день стоит веселый,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Провожают мамы всех ребятишек в школу.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Отцвели сады уже, улетают птицы.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Вы идете в первый класс в первый раз учиться!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ученик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Куклы грустные сидят на пустой террасе,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Ведь ребятам не до них в светлом новом классе.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школу нынче вы пошли, просим не лениться,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Мы желаем вам, ребята, хорошо учиться.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традиции слово предоставляется </w:t>
      </w:r>
      <w:proofErr w:type="gramStart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заведующей</w:t>
      </w:r>
      <w:proofErr w:type="gramEnd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нашей школы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На торжественной линейке присутствуют почетные гости: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 - самый главный школьный праздник.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Поэтому нам прислали поздравительные, напутственные телеграммы важные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государственные и общественные организации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Позвольте нам зачитать их: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Помните, что школа должна двигаться по рельсам знаний, чётко соблюдая расписание!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 w:rsidRPr="00A6458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Министерство путей сообщения).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Ученики! Настойчивее грызите гранит науки! Мы всегда с вами! (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Стоматологическая поликлиника).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Уважаемые педагоги! Помните: не в деньгах счастье! (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Министерство финансов РФ).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Педагоги! Не </w:t>
      </w:r>
      <w:proofErr w:type="gramStart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уверены</w:t>
      </w:r>
      <w:proofErr w:type="gramEnd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 обгоняйте детей по дороге в столовую!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(ГИБДД).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У.Родители! Вознаграждайте по заслугам успехи своих детей! </w:t>
      </w:r>
      <w:r w:rsidR="00BF351E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BF351E"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Сбербанк России).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З.Бабушки и дедушки! Щедро делитесь с внуками богатством жизненного опыта!</w:t>
      </w:r>
      <w:r w:rsidR="00BF351E">
        <w:rPr>
          <w:rFonts w:ascii="Times New Roman" w:hAnsi="Times New Roman" w:cs="Times New Roman"/>
          <w:sz w:val="28"/>
          <w:szCs w:val="28"/>
        </w:rPr>
        <w:t xml:space="preserve"> </w:t>
      </w:r>
      <w:r w:rsidR="00BF35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( Пенсионный фонд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России).</w:t>
      </w:r>
    </w:p>
    <w:p w:rsid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BF351E" w:rsidRP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F35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Дорогие малыши,</w:t>
      </w:r>
    </w:p>
    <w:p w:rsidR="00BF351E" w:rsidRP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BF35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Знаем</w:t>
      </w:r>
      <w:proofErr w:type="gramEnd"/>
      <w:r w:rsidRPr="00BF35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 готовились!</w:t>
      </w:r>
    </w:p>
    <w:p w:rsidR="00BF351E" w:rsidRP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F35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Рассказать свои стихи </w:t>
      </w:r>
    </w:p>
    <w:p w:rsid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F351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 уже настроились</w:t>
      </w:r>
    </w:p>
    <w:p w:rsidR="00BF351E" w:rsidRPr="00BF351E" w:rsidRDefault="00BF351E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Слово предоставляется первоклассникам</w:t>
      </w:r>
    </w:p>
    <w:p w:rsidR="00BF351E" w:rsidRPr="00FD617A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Принимает часто школа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Ребятишек в первый класс, </w:t>
      </w:r>
    </w:p>
    <w:p w:rsidR="00BF351E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Но сегодня день особый: </w:t>
      </w:r>
    </w:p>
    <w:p w:rsidR="00A64580" w:rsidRDefault="00A64580" w:rsidP="00BF35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Мы</w:t>
      </w:r>
      <w:r w:rsidR="00BF351E">
        <w:rPr>
          <w:rFonts w:ascii="Times New Roman" w:hAnsi="Times New Roman" w:cs="Times New Roman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пришли! Встречайте нас!</w:t>
      </w:r>
    </w:p>
    <w:p w:rsidR="00BF351E" w:rsidRPr="00BF351E" w:rsidRDefault="00BF351E" w:rsidP="00BF351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Папа с мамой почему-то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Сильно волновались.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Говорят, не спали ночь,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 меня боялись.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Слово предоставляется первому учителю </w:t>
      </w:r>
      <w:proofErr w:type="spellStart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Топориной</w:t>
      </w:r>
      <w:proofErr w:type="spellEnd"/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Любови Алексеевне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Дорогие первоклассники!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открою перед вами Знанья светлого пути.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пойдете вы не сами, 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Вместе будем мы идти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неведомым дорожкам 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В мир неведомых чудес.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Будет трудно нам немножко, 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у нас Ключ Знаний есть. 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 любую дверь откроет, 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мир познанья пригласит.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Только прежде, только прежде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торжественной линейке </w:t>
      </w:r>
    </w:p>
    <w:p w:rsidR="00856D0D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Самый звонкий, самый лучший 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Колокольчик зазвенит</w:t>
      </w:r>
    </w:p>
    <w:p w:rsidR="00856D0D" w:rsidRDefault="00856D0D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Слово предоставляется родителям первоклассников</w:t>
      </w:r>
    </w:p>
    <w:p w:rsidR="00856D0D" w:rsidRDefault="00856D0D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B3060" w:rsidRDefault="00DB3060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E31D57" w:rsidRPr="00856D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Ведущий </w:t>
      </w:r>
    </w:p>
    <w:p w:rsidR="00E31D57" w:rsidRPr="00DB3060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B3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теперь </w:t>
      </w:r>
      <w:r w:rsidRPr="00DB306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учащиеся 4 класса приготовили несколько советов первоклассникам;</w:t>
      </w:r>
    </w:p>
    <w:p w:rsidR="00DB3060" w:rsidRPr="00DB3060" w:rsidRDefault="00DB3060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DB3060" w:rsidRPr="00856D0D" w:rsidRDefault="00DB3060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1D57" w:rsidRPr="00E31D57" w:rsidRDefault="00E31D57" w:rsidP="00E31D5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1D5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чтобы было вес в порядке </w:t>
      </w:r>
    </w:p>
    <w:p w:rsidR="00E31D57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Вам дадим сей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  н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аказ </w:t>
      </w:r>
    </w:p>
    <w:p w:rsidR="00E31D57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Его запомнить пост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арайтесь </w:t>
      </w:r>
    </w:p>
    <w:p w:rsidR="00E31D57" w:rsidRPr="00FD617A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И не подведите нас.</w:t>
      </w:r>
    </w:p>
    <w:p w:rsidR="00E31D57" w:rsidRPr="00E31D57" w:rsidRDefault="00E31D57" w:rsidP="00E31D5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1D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Рано утром ты вставай, </w:t>
      </w:r>
    </w:p>
    <w:p w:rsidR="00E31D57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Лени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волю не давай</w:t>
      </w:r>
      <w:proofErr w:type="gramEnd"/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</w:t>
      </w:r>
    </w:p>
    <w:p w:rsidR="00E31D57" w:rsidRPr="00856D0D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Лепесток роса у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мыла,</w:t>
      </w:r>
    </w:p>
    <w:p w:rsidR="00E31D57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А тебя умоет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ыло!</w:t>
      </w:r>
    </w:p>
    <w:p w:rsidR="00E31D57" w:rsidRPr="00E31D57" w:rsidRDefault="00E31D57" w:rsidP="00E31D57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1D57">
        <w:rPr>
          <w:rFonts w:ascii="Times New Roman" w:eastAsia="Times New Roman" w:hAnsi="Times New Roman" w:cs="Times New Roman"/>
          <w:color w:val="000000"/>
          <w:sz w:val="28"/>
          <w:szCs w:val="28"/>
        </w:rPr>
        <w:t>Понукания не жди!</w:t>
      </w:r>
    </w:p>
    <w:p w:rsidR="00E31D57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школу вовремя иди! </w:t>
      </w:r>
    </w:p>
    <w:p w:rsidR="00E31D57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Прежде, чем захло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уть дверь. </w:t>
      </w:r>
    </w:p>
    <w:p w:rsidR="00E31D57" w:rsidRPr="00FD617A" w:rsidRDefault="00E31D57" w:rsidP="00E31D5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 взял с собой 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проверь!</w:t>
      </w:r>
    </w:p>
    <w:p w:rsidR="00E31D57" w:rsidRDefault="00E31D57" w:rsidP="00E31D5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4.Знай, хорошие отмет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 </w:t>
      </w:r>
    </w:p>
    <w:p w:rsidR="00E31D57" w:rsidRDefault="00E31D57" w:rsidP="00E31D5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растут в саду на ве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тке! </w:t>
      </w:r>
    </w:p>
    <w:p w:rsidR="00E31D57" w:rsidRDefault="00E31D57" w:rsidP="00E31D5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Чтоб могли тобой гордиться,</w:t>
      </w:r>
    </w:p>
    <w:p w:rsidR="00E31D57" w:rsidRPr="00856D0D" w:rsidRDefault="00E31D57" w:rsidP="00E31D57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 много ты трудиться</w:t>
      </w:r>
      <w:r w:rsidRPr="00856D0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Друзья, сегодня праздник на школьном дворе! Пусть первый звонок прозвенит в сентябре!</w:t>
      </w:r>
    </w:p>
    <w:p w:rsidR="00FD617A" w:rsidRDefault="00A64580" w:rsidP="00FD617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FD617A" w:rsidRDefault="00A64580" w:rsidP="00FD617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Друзья, сегодня праздник,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День Знаний у нас!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Звени же, звонок, в добрый путь, в добрый час!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DB306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Право дать первы</w:t>
      </w:r>
      <w:r w:rsidR="00DB3060">
        <w:rPr>
          <w:rFonts w:ascii="Times New Roman" w:eastAsia="Times New Roman" w:hAnsi="Times New Roman" w:cs="Times New Roman"/>
          <w:color w:val="000000"/>
          <w:sz w:val="28"/>
          <w:szCs w:val="28"/>
        </w:rPr>
        <w:t>й звонок предоставляется ученику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класса </w:t>
      </w:r>
      <w:proofErr w:type="spellStart"/>
      <w:r w:rsidR="00DB3060">
        <w:rPr>
          <w:rFonts w:ascii="Times New Roman" w:eastAsia="Times New Roman" w:hAnsi="Times New Roman" w:cs="Times New Roman"/>
          <w:color w:val="000000"/>
          <w:sz w:val="28"/>
          <w:szCs w:val="28"/>
        </w:rPr>
        <w:t>Кулык</w:t>
      </w:r>
      <w:proofErr w:type="spellEnd"/>
      <w:r w:rsidR="00DB3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Максиму и ученице 1 класса </w:t>
      </w:r>
      <w:proofErr w:type="spellStart"/>
      <w:r w:rsidR="00DB3060">
        <w:rPr>
          <w:rFonts w:ascii="Times New Roman" w:eastAsia="Times New Roman" w:hAnsi="Times New Roman" w:cs="Times New Roman"/>
          <w:color w:val="000000"/>
          <w:sz w:val="28"/>
          <w:szCs w:val="28"/>
        </w:rPr>
        <w:t>Кротенко</w:t>
      </w:r>
      <w:proofErr w:type="spellEnd"/>
      <w:r w:rsidR="00DB30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Екатерине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(Звенит первый школьный звонок).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DB306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добрый путь, в добрый час!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Школьный год впереди.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i/>
          <w:iCs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добрый путь, в добрый час!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Всем нам желаем его удачно пройти</w:t>
      </w:r>
    </w:p>
    <w:p w:rsidR="00A64580" w:rsidRPr="00A64580" w:rsidRDefault="00A64580" w:rsidP="00A6458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58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645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645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ведущий:</w:t>
      </w:r>
    </w:p>
    <w:p w:rsidR="00A64580" w:rsidRPr="00A64580" w:rsidRDefault="00A64580" w:rsidP="00A64580">
      <w:pPr>
        <w:rPr>
          <w:sz w:val="28"/>
          <w:szCs w:val="28"/>
        </w:rPr>
      </w:pPr>
      <w:r w:rsidRPr="00A6458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64580">
        <w:rPr>
          <w:rFonts w:ascii="Times New Roman" w:eastAsia="Times New Roman" w:hAnsi="Times New Roman" w:cs="Times New Roman"/>
          <w:color w:val="000000"/>
          <w:sz w:val="28"/>
          <w:szCs w:val="28"/>
        </w:rPr>
        <w:t>Торжественная линейка, посвященная Дню Знаний, объявляется закрытой.</w:t>
      </w:r>
    </w:p>
    <w:p w:rsidR="00A64580" w:rsidRPr="00A64580" w:rsidRDefault="00A64580" w:rsidP="00A64580">
      <w:pPr>
        <w:rPr>
          <w:sz w:val="28"/>
          <w:szCs w:val="28"/>
        </w:rPr>
      </w:pPr>
    </w:p>
    <w:p w:rsidR="00A64580" w:rsidRPr="00A64580" w:rsidRDefault="00A64580" w:rsidP="00A64580">
      <w:pPr>
        <w:rPr>
          <w:sz w:val="28"/>
          <w:szCs w:val="28"/>
        </w:rPr>
      </w:pPr>
    </w:p>
    <w:p w:rsidR="00856D0D" w:rsidRPr="00856D0D" w:rsidRDefault="00856D0D" w:rsidP="00856D0D">
      <w:pPr>
        <w:rPr>
          <w:sz w:val="28"/>
          <w:szCs w:val="28"/>
        </w:rPr>
      </w:pPr>
    </w:p>
    <w:p w:rsidR="00856D0D" w:rsidRPr="00856D0D" w:rsidRDefault="00F00E7E" w:rsidP="00856D0D">
      <w:pPr>
        <w:ind w:firstLine="708"/>
        <w:rPr>
          <w:sz w:val="28"/>
          <w:szCs w:val="28"/>
        </w:rPr>
      </w:pPr>
      <w:r w:rsidRPr="00F00E7E">
        <w:rPr>
          <w:sz w:val="28"/>
          <w:szCs w:val="28"/>
        </w:rPr>
        <w:lastRenderedPageBreak/>
        <w:drawing>
          <wp:inline distT="0" distB="0" distL="0" distR="0">
            <wp:extent cx="5940425" cy="4453505"/>
            <wp:effectExtent l="19050" t="0" r="3175" b="0"/>
            <wp:docPr id="1" name="Рисунок 1" descr="D:\ДОКУМЕНТЫ\Мои рисунки\Изображение 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ои рисунки\Изображение 65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580" w:rsidRDefault="00A64580" w:rsidP="00A64580">
      <w:pPr>
        <w:ind w:firstLine="708"/>
      </w:pPr>
    </w:p>
    <w:p w:rsidR="00A64580" w:rsidRDefault="00A64580" w:rsidP="00A64580">
      <w:pPr>
        <w:ind w:firstLine="708"/>
      </w:pPr>
    </w:p>
    <w:p w:rsidR="00A64580" w:rsidRDefault="00A64580" w:rsidP="00A64580">
      <w:pPr>
        <w:ind w:firstLine="708"/>
      </w:pPr>
    </w:p>
    <w:p w:rsidR="00A64580" w:rsidRDefault="00A64580" w:rsidP="00A64580">
      <w:pPr>
        <w:ind w:firstLine="708"/>
      </w:pPr>
    </w:p>
    <w:p w:rsidR="00A64580" w:rsidRDefault="00A64580" w:rsidP="00A64580">
      <w:pPr>
        <w:ind w:firstLine="708"/>
      </w:pPr>
    </w:p>
    <w:p w:rsidR="00A64580" w:rsidRDefault="00A64580" w:rsidP="00A64580">
      <w:pPr>
        <w:ind w:firstLine="708"/>
      </w:pPr>
    </w:p>
    <w:p w:rsidR="00A64580" w:rsidRDefault="00F00E7E" w:rsidP="00A64580">
      <w:pPr>
        <w:ind w:firstLine="708"/>
      </w:pPr>
      <w:r w:rsidRPr="00F00E7E">
        <w:lastRenderedPageBreak/>
        <w:drawing>
          <wp:inline distT="0" distB="0" distL="0" distR="0">
            <wp:extent cx="5940425" cy="4453505"/>
            <wp:effectExtent l="19050" t="0" r="3175" b="0"/>
            <wp:docPr id="2" name="Рисунок 2" descr="D:\ДОКУМЕНТЫ\Мои рисунки\Изображение 6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ОКУМЕНТЫ\Мои рисунки\Изображение 65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580" w:rsidRDefault="00A64580" w:rsidP="00A64580">
      <w:pPr>
        <w:ind w:firstLine="708"/>
      </w:pPr>
    </w:p>
    <w:p w:rsidR="00A64580" w:rsidRPr="00A64580" w:rsidRDefault="00A64580" w:rsidP="00A64580">
      <w:pPr>
        <w:ind w:firstLine="708"/>
      </w:pPr>
    </w:p>
    <w:sectPr w:rsidR="00A64580" w:rsidRPr="00A64580" w:rsidSect="00F12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25A96"/>
    <w:multiLevelType w:val="hybridMultilevel"/>
    <w:tmpl w:val="383A6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A64580"/>
    <w:rsid w:val="003542EC"/>
    <w:rsid w:val="00856D0D"/>
    <w:rsid w:val="00A64580"/>
    <w:rsid w:val="00BF351E"/>
    <w:rsid w:val="00DB3060"/>
    <w:rsid w:val="00E31D57"/>
    <w:rsid w:val="00F00E7E"/>
    <w:rsid w:val="00F12821"/>
    <w:rsid w:val="00FD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D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0E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E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2012-08-24T08:19:00Z</cp:lastPrinted>
  <dcterms:created xsi:type="dcterms:W3CDTF">2012-08-24T06:46:00Z</dcterms:created>
  <dcterms:modified xsi:type="dcterms:W3CDTF">2012-10-03T07:19:00Z</dcterms:modified>
</cp:coreProperties>
</file>